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90DB" w14:textId="6207CB39" w:rsidR="00310064" w:rsidRPr="003B31C8" w:rsidRDefault="00310064" w:rsidP="2D2BFC7C">
      <w:pPr>
        <w:pStyle w:val="BodyA"/>
        <w:spacing w:after="240"/>
        <w:rPr>
          <w:b/>
          <w:bCs/>
          <w:color w:val="000000" w:themeColor="text1"/>
        </w:rPr>
      </w:pPr>
      <w:r w:rsidRPr="003B31C8">
        <w:rPr>
          <w:b/>
          <w:bCs/>
          <w:color w:val="000000" w:themeColor="text1"/>
        </w:rPr>
        <w:t>${DATE1}</w:t>
      </w:r>
    </w:p>
    <w:p w14:paraId="3F2534FD" w14:textId="2424EB59" w:rsidR="004F37B1" w:rsidRPr="00366E95" w:rsidRDefault="2C9D176B" w:rsidP="2D2BFC7C">
      <w:pPr>
        <w:pStyle w:val="BodyA"/>
        <w:spacing w:after="240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>-</w:t>
      </w:r>
      <w:r w:rsidR="605EE799" w:rsidRPr="00366E95">
        <w:rPr>
          <w:b/>
          <w:bCs/>
          <w:color w:val="000000" w:themeColor="text1"/>
        </w:rPr>
        <w:t xml:space="preserve">By requirement of </w:t>
      </w:r>
      <w:r w:rsidR="00FF3009" w:rsidRPr="00FF3009">
        <w:rPr>
          <w:b/>
          <w:bCs/>
          <w:color w:val="000000" w:themeColor="text1"/>
        </w:rPr>
        <w:t>Montana House Bill 703</w:t>
      </w:r>
      <w:r w:rsidR="605EE799" w:rsidRPr="00366E95">
        <w:rPr>
          <w:b/>
          <w:bCs/>
          <w:color w:val="000000" w:themeColor="text1"/>
        </w:rPr>
        <w:t xml:space="preserve">, my therapist is actively licensed in the state of </w:t>
      </w:r>
      <w:r w:rsidR="00DC1429" w:rsidRPr="00366E95">
        <w:rPr>
          <w:b/>
          <w:bCs/>
          <w:color w:val="000000" w:themeColor="text1"/>
        </w:rPr>
        <w:t>Montana</w:t>
      </w:r>
      <w:r w:rsidR="09BE649D" w:rsidRPr="00366E95">
        <w:rPr>
          <w:b/>
          <w:bCs/>
          <w:color w:val="000000" w:themeColor="text1"/>
        </w:rPr>
        <w:t>:</w:t>
      </w:r>
    </w:p>
    <w:p w14:paraId="29B77E04" w14:textId="1D808AA9" w:rsidR="004F37B1" w:rsidRPr="00366E95" w:rsidRDefault="004F37B1" w:rsidP="2D2BFC7C">
      <w:pPr>
        <w:pStyle w:val="BodyA"/>
        <w:rPr>
          <w:b/>
          <w:bCs/>
          <w:color w:val="000000" w:themeColor="text1"/>
        </w:rPr>
      </w:pPr>
    </w:p>
    <w:p w14:paraId="342606CC" w14:textId="3B7D29E2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${SIGNATURE} </w:t>
      </w:r>
    </w:p>
    <w:p w14:paraId="40E6CE3B" w14:textId="2FF0E1C3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 </w:t>
      </w:r>
    </w:p>
    <w:p w14:paraId="5D10E549" w14:textId="65D4F4D2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Licensed Mental Health Professional </w:t>
      </w:r>
    </w:p>
    <w:p w14:paraId="4AB97FEE" w14:textId="11BB93F1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 </w:t>
      </w:r>
    </w:p>
    <w:p w14:paraId="756BC3CB" w14:textId="3DC81894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>License # ${LICENSE_NUMBER}</w:t>
      </w:r>
    </w:p>
    <w:p w14:paraId="1B029FEA" w14:textId="1B6525B0" w:rsidR="004F37B1" w:rsidRPr="00366E95" w:rsidRDefault="004F37B1" w:rsidP="2D2BFC7C">
      <w:pPr>
        <w:pStyle w:val="BodyA"/>
        <w:rPr>
          <w:b/>
          <w:bCs/>
          <w:color w:val="000000" w:themeColor="text1"/>
        </w:rPr>
      </w:pPr>
    </w:p>
    <w:p w14:paraId="4F5A104E" w14:textId="77777777" w:rsidR="00B53281" w:rsidRDefault="00AB6C60" w:rsidP="00E50465">
      <w:pPr>
        <w:pStyle w:val="BodyA"/>
        <w:spacing w:before="240" w:after="240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>-My therapist and I will have established a client-provider relationship for a minimum of 30 days, completed a clinical evaluation regarding the need for an emotional support animal, and established a treatment plan prior to my emotional support animal letter being implemented.</w:t>
      </w:r>
    </w:p>
    <w:p w14:paraId="23B82402" w14:textId="08DE3313" w:rsidR="00B53281" w:rsidRDefault="00FF3009" w:rsidP="00E50465">
      <w:pPr>
        <w:pStyle w:val="BodyA"/>
        <w:spacing w:before="240" w:after="240"/>
        <w:rPr>
          <w:b/>
          <w:bCs/>
          <w:color w:val="000000" w:themeColor="text1"/>
        </w:rPr>
      </w:pPr>
      <w:r w:rsidRPr="00FF3009">
        <w:rPr>
          <w:b/>
          <w:bCs/>
          <w:color w:val="000000" w:themeColor="text1"/>
        </w:rPr>
        <w:t>-I understand that misrepresenting an animal as a support animal may subject an individual to civil penalties per state and federal law.</w:t>
      </w:r>
    </w:p>
    <w:p w14:paraId="1A5A6C2C" w14:textId="439E1C80" w:rsidR="00B53281" w:rsidRDefault="00FF3009" w:rsidP="00E50465">
      <w:pPr>
        <w:pStyle w:val="BodyA"/>
        <w:spacing w:before="240" w:after="240"/>
        <w:rPr>
          <w:b/>
          <w:bCs/>
          <w:color w:val="000000" w:themeColor="text1"/>
        </w:rPr>
      </w:pPr>
      <w:r w:rsidRPr="00FF3009">
        <w:rPr>
          <w:b/>
          <w:bCs/>
          <w:color w:val="000000" w:themeColor="text1"/>
        </w:rPr>
        <w:t>-I understand that emotional support animals do not have the special training required to qualify as a guide, signal, or service dog, and are not entitled to the rights and privileges accorded by law to a guide, signal, or service dog.</w:t>
      </w:r>
    </w:p>
    <w:p w14:paraId="0E8954A5" w14:textId="77777777" w:rsidR="00E50465" w:rsidRDefault="00FF3009" w:rsidP="00E50465">
      <w:pPr>
        <w:pStyle w:val="NormalWeb"/>
        <w:spacing w:before="240" w:beforeAutospacing="0" w:after="240" w:afterAutospacing="0"/>
        <w:rPr>
          <w:rFonts w:ascii="Cambria" w:hAnsi="Cambria" w:cs="Cambria"/>
          <w:b/>
          <w:bCs/>
          <w:color w:val="000000" w:themeColor="text1"/>
        </w:rPr>
      </w:pPr>
      <w:r w:rsidRPr="00FF3009">
        <w:rPr>
          <w:rFonts w:ascii="Cambria" w:hAnsi="Cambria" w:cs="Cambria"/>
          <w:b/>
          <w:bCs/>
          <w:color w:val="000000" w:themeColor="text1"/>
        </w:rPr>
        <w:t>-I understand that to adhere to Montana House Bill 703, I must complete a clinical evaluation at least one time a year regarding the need for an emotional support animal.</w:t>
      </w:r>
    </w:p>
    <w:p w14:paraId="6FB91E8E" w14:textId="7A72508E" w:rsidR="004F37B1" w:rsidRPr="00E50465" w:rsidRDefault="7529C572" w:rsidP="00E50465">
      <w:pPr>
        <w:pStyle w:val="NormalWeb"/>
        <w:spacing w:before="240" w:beforeAutospacing="0" w:after="240" w:afterAutospacing="0"/>
        <w:rPr>
          <w:rFonts w:ascii="Cambria" w:eastAsia="Cambria" w:hAnsi="Cambria" w:cs="Cambria"/>
          <w:b/>
          <w:bCs/>
          <w:color w:val="000000" w:themeColor="text1"/>
          <w:u w:color="000000"/>
          <w:bdr w:val="nil"/>
          <w:lang w:val="en-US"/>
        </w:rPr>
      </w:pPr>
      <w:r w:rsidRPr="00366E95">
        <w:rPr>
          <w:b/>
          <w:bCs/>
          <w:color w:val="000000" w:themeColor="text1"/>
        </w:rPr>
        <w:t>-By signing this document, I hereby acknowledge that I have completely read and fully understand the guidelines above.</w:t>
      </w:r>
    </w:p>
    <w:p w14:paraId="7BF03B63" w14:textId="77777777" w:rsidR="00E50465" w:rsidRDefault="00E50465" w:rsidP="2D2BFC7C">
      <w:pPr>
        <w:pStyle w:val="BodyA"/>
        <w:rPr>
          <w:b/>
          <w:bCs/>
        </w:rPr>
      </w:pPr>
    </w:p>
    <w:p w14:paraId="41C8F396" w14:textId="22B103EC" w:rsidR="004F37B1" w:rsidRPr="00366E95" w:rsidRDefault="00000000" w:rsidP="2D2BFC7C">
      <w:pPr>
        <w:pStyle w:val="BodyA"/>
        <w:rPr>
          <w:b/>
          <w:bCs/>
        </w:rPr>
      </w:pPr>
      <w:r w:rsidRPr="00366E95">
        <w:rPr>
          <w:b/>
          <w:bCs/>
        </w:rPr>
        <w:br/>
      </w:r>
      <w:r w:rsidR="09BE649D" w:rsidRPr="00366E95">
        <w:rPr>
          <w:b/>
          <w:bCs/>
        </w:rPr>
        <w:t>${CUSTOM_DATA}</w:t>
      </w:r>
    </w:p>
    <w:p w14:paraId="3D3FE286" w14:textId="322E9E6F" w:rsidR="09BE649D" w:rsidRPr="00366E95" w:rsidRDefault="09BE649D" w:rsidP="2D2BFC7C">
      <w:pPr>
        <w:pStyle w:val="BodyA"/>
        <w:rPr>
          <w:b/>
          <w:bCs/>
          <w:color w:val="FFFFFF" w:themeColor="background1"/>
        </w:rPr>
      </w:pPr>
    </w:p>
    <w:p w14:paraId="47854476" w14:textId="27392810" w:rsidR="09BE649D" w:rsidRPr="00366E95" w:rsidRDefault="27E1E437" w:rsidP="2D2BFC7C">
      <w:pPr>
        <w:pStyle w:val="BodyAA"/>
        <w:spacing w:after="120"/>
        <w:rPr>
          <w:b/>
          <w:bCs/>
          <w:color w:val="FFFFFF" w:themeColor="background1"/>
        </w:rPr>
      </w:pPr>
      <w:r w:rsidRPr="00366E95">
        <w:rPr>
          <w:b/>
          <w:bCs/>
          <w:color w:val="FFFFFF" w:themeColor="background1"/>
        </w:rPr>
        <w:t>[sig|req|signer2]</w:t>
      </w:r>
    </w:p>
    <w:p w14:paraId="3C97BDA2" w14:textId="05B26BC9" w:rsidR="09BE649D" w:rsidRPr="00366E95" w:rsidRDefault="09BE649D" w:rsidP="2D2BFC7C">
      <w:pPr>
        <w:pStyle w:val="BodyB"/>
        <w:rPr>
          <w:rFonts w:ascii="Cambria" w:eastAsia="Cambria" w:hAnsi="Cambria" w:cs="Cambria"/>
          <w:b/>
          <w:bCs/>
          <w:lang w:val="en-US"/>
        </w:rPr>
      </w:pPr>
    </w:p>
    <w:p w14:paraId="293F0392" w14:textId="5802A3D2" w:rsidR="09BE649D" w:rsidRPr="00366E95" w:rsidRDefault="27E1E437" w:rsidP="2D2BFC7C">
      <w:pPr>
        <w:pStyle w:val="BodyB"/>
        <w:rPr>
          <w:b/>
          <w:bCs/>
          <w:color w:val="000000" w:themeColor="text1"/>
          <w:lang w:val="en-US"/>
        </w:rPr>
      </w:pPr>
      <w:r w:rsidRPr="00366E95">
        <w:rPr>
          <w:rFonts w:ascii="Cambria" w:eastAsia="Cambria" w:hAnsi="Cambria" w:cs="Cambria"/>
          <w:b/>
          <w:bCs/>
          <w:lang w:val="en-US"/>
        </w:rPr>
        <w:t>${TITLE} ${FIRST_NAME} ${LAST_NAME}</w:t>
      </w:r>
    </w:p>
    <w:p w14:paraId="75F1040B" w14:textId="4E8AFB8C" w:rsidR="09BE649D" w:rsidRPr="00366E95" w:rsidRDefault="09BE649D" w:rsidP="2D2BFC7C">
      <w:pPr>
        <w:pStyle w:val="BodyA"/>
        <w:rPr>
          <w:b/>
          <w:bCs/>
          <w:color w:val="000000" w:themeColor="text1"/>
        </w:rPr>
      </w:pPr>
    </w:p>
    <w:p w14:paraId="54158178" w14:textId="77777777" w:rsidR="004F37B1" w:rsidRPr="00366E95" w:rsidRDefault="00000000">
      <w:pPr>
        <w:pStyle w:val="BodyAA"/>
        <w:spacing w:after="120"/>
        <w:rPr>
          <w:b/>
          <w:bCs/>
          <w:color w:val="FFFFFF"/>
          <w:sz w:val="28"/>
          <w:szCs w:val="28"/>
          <w:u w:color="FFFFFF"/>
        </w:rPr>
      </w:pPr>
      <w:r w:rsidRPr="00366E95">
        <w:rPr>
          <w:b/>
          <w:bCs/>
          <w:color w:val="FFFFFF"/>
          <w:sz w:val="28"/>
          <w:szCs w:val="28"/>
          <w:u w:color="FFFFFF"/>
        </w:rPr>
        <w:t>[sig|req|signer1]</w:t>
      </w:r>
    </w:p>
    <w:p w14:paraId="0D0B940D" w14:textId="77777777" w:rsidR="004F37B1" w:rsidRPr="00366E95" w:rsidRDefault="004F37B1">
      <w:pPr>
        <w:pStyle w:val="BodyB"/>
        <w:rPr>
          <w:b/>
          <w:bCs/>
          <w:u w:color="FFFFFF"/>
        </w:rPr>
      </w:pPr>
    </w:p>
    <w:p w14:paraId="5CA05B14" w14:textId="77777777" w:rsidR="004F37B1" w:rsidRPr="00366E95" w:rsidRDefault="5A121317" w:rsidP="5A121317">
      <w:pPr>
        <w:pStyle w:val="BodyB"/>
        <w:rPr>
          <w:b/>
          <w:bCs/>
          <w:lang w:val="pt-PT"/>
        </w:rPr>
      </w:pPr>
      <w:r w:rsidRPr="00366E95">
        <w:rPr>
          <w:b/>
          <w:bCs/>
          <w:lang w:val="en-US"/>
        </w:rPr>
        <w:t>$</w:t>
      </w:r>
      <w:r w:rsidRPr="00366E95">
        <w:rPr>
          <w:b/>
          <w:bCs/>
          <w:lang w:val="pt-PT"/>
        </w:rPr>
        <w:t>{SIGNATURE}</w:t>
      </w:r>
    </w:p>
    <w:p w14:paraId="3969869A" w14:textId="77777777" w:rsidR="004F37B1" w:rsidRPr="00366E95" w:rsidRDefault="5A121317" w:rsidP="5A121317">
      <w:pPr>
        <w:pStyle w:val="BodyB"/>
        <w:rPr>
          <w:b/>
          <w:bCs/>
          <w:lang w:val="en-US"/>
        </w:rPr>
      </w:pPr>
      <w:r w:rsidRPr="00366E95">
        <w:rPr>
          <w:b/>
          <w:bCs/>
          <w:lang w:val="en-US"/>
        </w:rPr>
        <w:t>Licensed Mental Health Professional</w:t>
      </w:r>
    </w:p>
    <w:p w14:paraId="1BE00768" w14:textId="77777777" w:rsidR="004F37B1" w:rsidRPr="00366E95" w:rsidRDefault="5A121317" w:rsidP="5A121317">
      <w:pPr>
        <w:pStyle w:val="BodyB"/>
        <w:rPr>
          <w:b/>
          <w:bCs/>
          <w:lang w:val="de-DE"/>
        </w:rPr>
      </w:pPr>
      <w:r w:rsidRPr="00366E95">
        <w:rPr>
          <w:b/>
          <w:bCs/>
          <w:lang w:val="en-US"/>
        </w:rPr>
        <w:t>${STATE} License # $</w:t>
      </w:r>
      <w:r w:rsidRPr="00366E95">
        <w:rPr>
          <w:b/>
          <w:bCs/>
          <w:lang w:val="de-DE"/>
        </w:rPr>
        <w:t>{LICENSE_NUMBER}</w:t>
      </w:r>
    </w:p>
    <w:p w14:paraId="18BDD54D" w14:textId="77777777" w:rsidR="004F37B1" w:rsidRPr="00366E95" w:rsidRDefault="5A121317" w:rsidP="5A121317">
      <w:pPr>
        <w:pStyle w:val="BodyB"/>
        <w:rPr>
          <w:b/>
          <w:bCs/>
          <w:lang w:val="en-US"/>
        </w:rPr>
      </w:pPr>
      <w:r w:rsidRPr="00366E95">
        <w:rPr>
          <w:b/>
          <w:bCs/>
        </w:rPr>
        <w:t>CC: Client’</w:t>
      </w:r>
      <w:r w:rsidRPr="00366E95">
        <w:rPr>
          <w:b/>
          <w:bCs/>
          <w:lang w:val="en-US"/>
        </w:rPr>
        <w:t>s Clinical Chart</w:t>
      </w:r>
    </w:p>
    <w:sectPr w:rsidR="004F37B1" w:rsidRPr="00366E95">
      <w:headerReference w:type="default" r:id="rId6"/>
      <w:footerReference w:type="default" r:id="rId7"/>
      <w:pgSz w:w="12240" w:h="15840"/>
      <w:pgMar w:top="1440" w:right="720" w:bottom="1008" w:left="1440" w:header="432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CF32" w14:textId="77777777" w:rsidR="00C77501" w:rsidRDefault="00C77501">
      <w:r>
        <w:separator/>
      </w:r>
    </w:p>
  </w:endnote>
  <w:endnote w:type="continuationSeparator" w:id="0">
    <w:p w14:paraId="24EE71DD" w14:textId="77777777" w:rsidR="00C77501" w:rsidRDefault="00C7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4F37B1" w:rsidRDefault="004F37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60B" w14:textId="77777777" w:rsidR="00C77501" w:rsidRDefault="00C77501">
      <w:r>
        <w:separator/>
      </w:r>
    </w:p>
  </w:footnote>
  <w:footnote w:type="continuationSeparator" w:id="0">
    <w:p w14:paraId="1349245C" w14:textId="77777777" w:rsidR="00C77501" w:rsidRDefault="00C7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207" w14:textId="4741D848" w:rsidR="05EE4C4C" w:rsidRDefault="05EE4C4C" w:rsidP="05EE4C4C">
    <w:pPr>
      <w:pStyle w:val="BodyA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E649D"/>
    <w:rsid w:val="000C1EDE"/>
    <w:rsid w:val="00280BD0"/>
    <w:rsid w:val="00310064"/>
    <w:rsid w:val="00366E95"/>
    <w:rsid w:val="00372E22"/>
    <w:rsid w:val="003B31C8"/>
    <w:rsid w:val="004F37B1"/>
    <w:rsid w:val="0071687F"/>
    <w:rsid w:val="0088426F"/>
    <w:rsid w:val="008B0F74"/>
    <w:rsid w:val="00904EA0"/>
    <w:rsid w:val="00AB6C60"/>
    <w:rsid w:val="00B53281"/>
    <w:rsid w:val="00C77501"/>
    <w:rsid w:val="00D55296"/>
    <w:rsid w:val="00DC1429"/>
    <w:rsid w:val="00E50465"/>
    <w:rsid w:val="00FF3009"/>
    <w:rsid w:val="02FFD552"/>
    <w:rsid w:val="05EE4C4C"/>
    <w:rsid w:val="07B8FC97"/>
    <w:rsid w:val="0840E2DC"/>
    <w:rsid w:val="092F7190"/>
    <w:rsid w:val="09BE649D"/>
    <w:rsid w:val="09D8D832"/>
    <w:rsid w:val="0B164B7B"/>
    <w:rsid w:val="0D4D6BB0"/>
    <w:rsid w:val="0F0D4583"/>
    <w:rsid w:val="13E1B335"/>
    <w:rsid w:val="15B274EC"/>
    <w:rsid w:val="1904C97C"/>
    <w:rsid w:val="19A2BB62"/>
    <w:rsid w:val="1A869A9E"/>
    <w:rsid w:val="2067494D"/>
    <w:rsid w:val="252C853E"/>
    <w:rsid w:val="26CCB985"/>
    <w:rsid w:val="274306AC"/>
    <w:rsid w:val="27E1E437"/>
    <w:rsid w:val="298EB109"/>
    <w:rsid w:val="299C8ED3"/>
    <w:rsid w:val="2C9D176B"/>
    <w:rsid w:val="2CC04FA9"/>
    <w:rsid w:val="2CCFA232"/>
    <w:rsid w:val="2D2BFC7C"/>
    <w:rsid w:val="30F2FAC8"/>
    <w:rsid w:val="31C57602"/>
    <w:rsid w:val="323E950D"/>
    <w:rsid w:val="327EB3BB"/>
    <w:rsid w:val="32D820F9"/>
    <w:rsid w:val="333C4967"/>
    <w:rsid w:val="334AA7B6"/>
    <w:rsid w:val="3638E44A"/>
    <w:rsid w:val="36705F5C"/>
    <w:rsid w:val="36E47BF8"/>
    <w:rsid w:val="37731BF7"/>
    <w:rsid w:val="37B94076"/>
    <w:rsid w:val="394A88C6"/>
    <w:rsid w:val="3A2E8A8D"/>
    <w:rsid w:val="3AB094B4"/>
    <w:rsid w:val="3B497E0E"/>
    <w:rsid w:val="3D19B64B"/>
    <w:rsid w:val="3D96A1C3"/>
    <w:rsid w:val="4081AE8E"/>
    <w:rsid w:val="414066B5"/>
    <w:rsid w:val="41B9E6C4"/>
    <w:rsid w:val="424882FC"/>
    <w:rsid w:val="4355B7AE"/>
    <w:rsid w:val="4391BB1D"/>
    <w:rsid w:val="4551F341"/>
    <w:rsid w:val="459BBA3B"/>
    <w:rsid w:val="45C25527"/>
    <w:rsid w:val="481BE802"/>
    <w:rsid w:val="498D922B"/>
    <w:rsid w:val="4C4304DF"/>
    <w:rsid w:val="4CBD7891"/>
    <w:rsid w:val="4CC067C5"/>
    <w:rsid w:val="4CEDF835"/>
    <w:rsid w:val="4F093560"/>
    <w:rsid w:val="4F7BF6A0"/>
    <w:rsid w:val="4FF516F5"/>
    <w:rsid w:val="5036065B"/>
    <w:rsid w:val="50F0D13D"/>
    <w:rsid w:val="516D0855"/>
    <w:rsid w:val="5229AD5E"/>
    <w:rsid w:val="5234C6DF"/>
    <w:rsid w:val="52E7F356"/>
    <w:rsid w:val="5827D6D9"/>
    <w:rsid w:val="59DF23B9"/>
    <w:rsid w:val="5A121317"/>
    <w:rsid w:val="5AAB22C8"/>
    <w:rsid w:val="5B2AB539"/>
    <w:rsid w:val="5BB7DC21"/>
    <w:rsid w:val="5C576459"/>
    <w:rsid w:val="5DDC1AC3"/>
    <w:rsid w:val="600FD0E7"/>
    <w:rsid w:val="605EE799"/>
    <w:rsid w:val="60EB1DAD"/>
    <w:rsid w:val="619BA9E1"/>
    <w:rsid w:val="645AADAE"/>
    <w:rsid w:val="660F1BBD"/>
    <w:rsid w:val="6610E11B"/>
    <w:rsid w:val="67E99C22"/>
    <w:rsid w:val="68978851"/>
    <w:rsid w:val="6A39B7CD"/>
    <w:rsid w:val="6B76D004"/>
    <w:rsid w:val="6CA2BF89"/>
    <w:rsid w:val="70F201AE"/>
    <w:rsid w:val="73915BB3"/>
    <w:rsid w:val="74415C27"/>
    <w:rsid w:val="7529C572"/>
    <w:rsid w:val="79906A16"/>
    <w:rsid w:val="7B481DA2"/>
    <w:rsid w:val="7BB3FF64"/>
    <w:rsid w:val="7C89C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2DAAEB"/>
  <w15:docId w15:val="{51994F4D-DAE4-428B-9589-EB0E1ADC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F30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felipe@one.pet</cp:lastModifiedBy>
  <cp:revision>9</cp:revision>
  <dcterms:created xsi:type="dcterms:W3CDTF">2023-10-03T18:44:00Z</dcterms:created>
  <dcterms:modified xsi:type="dcterms:W3CDTF">2024-06-25T17:21:00Z</dcterms:modified>
</cp:coreProperties>
</file>